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D6D2B" w:rsidR="00D93BDA" w:rsidP="008D6D2B" w:rsidRDefault="008D6D2B" w14:paraId="5974B5D0" w14:textId="216DF462">
      <w:pPr>
        <w:jc w:val="center"/>
        <w:rPr>
          <w:sz w:val="36"/>
          <w:szCs w:val="36"/>
          <w:lang w:val="en-US"/>
        </w:rPr>
      </w:pPr>
      <w:r w:rsidRPr="008D6D2B">
        <w:rPr>
          <w:sz w:val="36"/>
          <w:szCs w:val="36"/>
          <w:lang w:val="en-US"/>
        </w:rPr>
        <w:t>Dogsledding in Canada</w:t>
      </w:r>
    </w:p>
    <w:p w:rsidRPr="008D6D2B" w:rsidR="008D6D2B" w:rsidRDefault="008D6D2B" w14:paraId="12451039" w14:textId="0D6F01D2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8D6D2B">
        <w:rPr>
          <w:rFonts w:asciiTheme="majorHAnsi" w:hAnsiTheme="majorHAnsi" w:cstheme="majorHAnsi"/>
          <w:sz w:val="32"/>
          <w:szCs w:val="32"/>
          <w:lang w:val="en-US"/>
        </w:rPr>
        <w:t xml:space="preserve">Name: </w:t>
      </w:r>
    </w:p>
    <w:p w:rsidRPr="008D6D2B" w:rsidR="008D6D2B" w:rsidRDefault="008D6D2B" w14:paraId="5A2CE581" w14:textId="376C713B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8D6D2B">
        <w:rPr>
          <w:rFonts w:asciiTheme="majorHAnsi" w:hAnsiTheme="majorHAnsi" w:cstheme="majorHAnsi"/>
          <w:sz w:val="32"/>
          <w:szCs w:val="32"/>
          <w:lang w:val="en-US"/>
        </w:rPr>
        <w:t>Class:</w:t>
      </w:r>
    </w:p>
    <w:p w:rsidRPr="008D6D2B" w:rsidR="008D6D2B" w:rsidP="2F0F1E71" w:rsidRDefault="008D6D2B" w14:paraId="502CE762" w14:textId="604585A2">
      <w:pPr>
        <w:pStyle w:val="Normal"/>
        <w:rPr>
          <w:rFonts w:ascii="Calibri Light" w:hAnsi="Calibri Light" w:eastAsia="Calibri Light" w:cs="Calibri Light"/>
          <w:noProof w:val="0"/>
          <w:sz w:val="32"/>
          <w:szCs w:val="32"/>
          <w:lang w:val="en-US"/>
        </w:rPr>
      </w:pPr>
      <w:r w:rsidRPr="2F0F1E71" w:rsidR="008D6D2B">
        <w:rPr>
          <w:rFonts w:ascii="Calibri Light" w:hAnsi="Calibri Light" w:cs="Calibri Light" w:asciiTheme="majorAscii" w:hAnsiTheme="majorAscii" w:cstheme="majorAscii"/>
          <w:sz w:val="32"/>
          <w:szCs w:val="32"/>
          <w:lang w:val="en-US"/>
        </w:rPr>
        <w:t xml:space="preserve">Search “Dogsledding the Canadian Encyclopedia” and answer the following questions: </w:t>
      </w:r>
      <w:hyperlink r:id="Rf88c49acb6be4396">
        <w:r w:rsidRPr="2F0F1E71" w:rsidR="048C63B9">
          <w:rPr>
            <w:rStyle w:val="Hyperlink"/>
            <w:rFonts w:ascii="Calibri Light" w:hAnsi="Calibri Light" w:eastAsia="Calibri Light" w:cs="Calibri Light"/>
            <w:noProof w:val="0"/>
            <w:sz w:val="32"/>
            <w:szCs w:val="32"/>
            <w:lang w:val="en-US"/>
          </w:rPr>
          <w:t>https://www.thecanadianencyclopedia.ca/en/article/dog-sledding</w:t>
        </w:r>
      </w:hyperlink>
    </w:p>
    <w:p w:rsidRPr="008D6D2B" w:rsidR="008D6D2B" w:rsidP="008D6D2B" w:rsidRDefault="008D6D2B" w14:paraId="17920637" w14:textId="3CE8B7A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008D6D2B">
        <w:rPr>
          <w:rFonts w:asciiTheme="majorHAnsi" w:hAnsiTheme="majorHAnsi" w:cstheme="majorHAnsi"/>
          <w:sz w:val="32"/>
          <w:szCs w:val="32"/>
        </w:rPr>
        <w:t xml:space="preserve">Who was dogsledding developed by? </w:t>
      </w:r>
    </w:p>
    <w:p w:rsidR="008D6D2B" w:rsidP="008D6D2B" w:rsidRDefault="008D6D2B" w14:paraId="46DAAB88" w14:textId="6060BEE4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:rsidRPr="008D6D2B" w:rsidR="008D6D2B" w:rsidP="008D6D2B" w:rsidRDefault="008D6D2B" w14:paraId="7A8807AB" w14:textId="77777777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:rsidRPr="008D6D2B" w:rsidR="008D6D2B" w:rsidP="008D6D2B" w:rsidRDefault="008D6D2B" w14:paraId="0C19A0AA" w14:textId="7259AB7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32B74FF5" w:rsidR="008D6D2B">
        <w:rPr>
          <w:rFonts w:ascii="Calibri Light" w:hAnsi="Calibri Light" w:cs="Calibri Light" w:asciiTheme="majorAscii" w:hAnsiTheme="majorAscii" w:cstheme="majorAscii"/>
          <w:sz w:val="32"/>
          <w:szCs w:val="32"/>
          <w:lang w:val="en-US"/>
        </w:rPr>
        <w:t xml:space="preserve">How many dogs are on a team? </w:t>
      </w:r>
    </w:p>
    <w:p w:rsidR="32B74FF5" w:rsidP="32B74FF5" w:rsidRDefault="32B74FF5" w14:paraId="2E64D7DA" w14:textId="2FAA8F19">
      <w:pPr>
        <w:pStyle w:val="Normal"/>
        <w:rPr>
          <w:rFonts w:ascii="Calibri Light" w:hAnsi="Calibri Light" w:cs="Calibri Light" w:asciiTheme="majorAscii" w:hAnsiTheme="majorAscii" w:cstheme="majorAscii"/>
          <w:sz w:val="32"/>
          <w:szCs w:val="32"/>
          <w:lang w:val="en-US"/>
        </w:rPr>
      </w:pPr>
    </w:p>
    <w:p w:rsidRPr="008D6D2B" w:rsidR="008D6D2B" w:rsidP="008D6D2B" w:rsidRDefault="008D6D2B" w14:paraId="55664B7C" w14:textId="4A232D3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32B74FF5" w:rsidR="008D6D2B">
        <w:rPr>
          <w:rFonts w:ascii="Calibri Light" w:hAnsi="Calibri Light" w:cs="Calibri Light" w:asciiTheme="majorAscii" w:hAnsiTheme="majorAscii" w:cstheme="majorAscii"/>
          <w:sz w:val="32"/>
          <w:szCs w:val="32"/>
          <w:lang w:val="en-US"/>
        </w:rPr>
        <w:t xml:space="preserve">What is the fan hitch? </w:t>
      </w:r>
    </w:p>
    <w:p w:rsidR="008D6D2B" w:rsidP="008D6D2B" w:rsidRDefault="008D6D2B" w14:paraId="570DD7D1" w14:textId="4E354092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</w:p>
    <w:p w:rsidRPr="008D6D2B" w:rsidR="008D6D2B" w:rsidP="008D6D2B" w:rsidRDefault="008D6D2B" w14:paraId="6BFAFE53" w14:textId="77777777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</w:p>
    <w:p w:rsidRPr="008D6D2B" w:rsidR="008D6D2B" w:rsidP="008D6D2B" w:rsidRDefault="008D6D2B" w14:paraId="428A849A" w14:textId="59F9B2A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32B74FF5" w:rsidR="008D6D2B">
        <w:rPr>
          <w:rFonts w:ascii="Calibri Light" w:hAnsi="Calibri Light" w:cs="Calibri Light" w:asciiTheme="majorAscii" w:hAnsiTheme="majorAscii" w:cstheme="majorAscii"/>
          <w:sz w:val="32"/>
          <w:szCs w:val="32"/>
          <w:lang w:val="en-US"/>
        </w:rPr>
        <w:t xml:space="preserve">Did Mrs. Gladue ride on a fan hitch style sled or a single towline? </w:t>
      </w:r>
    </w:p>
    <w:p w:rsidR="008D6D2B" w:rsidP="008D6D2B" w:rsidRDefault="008D6D2B" w14:paraId="76AA27CA" w14:textId="16FB9577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</w:p>
    <w:p w:rsidRPr="008D6D2B" w:rsidR="008D6D2B" w:rsidP="008D6D2B" w:rsidRDefault="008D6D2B" w14:paraId="4CA1AB81" w14:textId="77777777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</w:p>
    <w:p w:rsidRPr="008D6D2B" w:rsidR="008D6D2B" w:rsidP="008D6D2B" w:rsidRDefault="008D6D2B" w14:paraId="5B481067" w14:textId="7FA4A10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32B74FF5" w:rsidR="008D6D2B">
        <w:rPr>
          <w:rFonts w:ascii="Calibri Light" w:hAnsi="Calibri Light" w:cs="Calibri Light" w:asciiTheme="majorAscii" w:hAnsiTheme="majorAscii" w:cstheme="majorAscii"/>
          <w:sz w:val="32"/>
          <w:szCs w:val="32"/>
          <w:lang w:val="en-US"/>
        </w:rPr>
        <w:t xml:space="preserve">Where do the strongest dogs usually get placed? </w:t>
      </w:r>
    </w:p>
    <w:p w:rsidR="008D6D2B" w:rsidP="008D6D2B" w:rsidRDefault="008D6D2B" w14:paraId="6B138920" w14:textId="713D5352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</w:p>
    <w:p w:rsidRPr="008D6D2B" w:rsidR="008D6D2B" w:rsidP="008D6D2B" w:rsidRDefault="008D6D2B" w14:paraId="58B25A5D" w14:textId="77777777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</w:p>
    <w:p w:rsidRPr="008D6D2B" w:rsidR="008D6D2B" w:rsidP="008D6D2B" w:rsidRDefault="008D6D2B" w14:paraId="69C2A3D1" w14:textId="41E59EF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32B74FF5" w:rsidR="008D6D2B">
        <w:rPr>
          <w:rFonts w:ascii="Calibri Light" w:hAnsi="Calibri Light" w:cs="Calibri Light" w:asciiTheme="majorAscii" w:hAnsiTheme="majorAscii" w:cstheme="majorAscii"/>
          <w:sz w:val="32"/>
          <w:szCs w:val="32"/>
          <w:lang w:val="en-US"/>
        </w:rPr>
        <w:t xml:space="preserve">Where did the term “mushers” come from? </w:t>
      </w:r>
    </w:p>
    <w:p w:rsidR="008D6D2B" w:rsidP="008D6D2B" w:rsidRDefault="008D6D2B" w14:paraId="0E359912" w14:textId="4D417913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</w:p>
    <w:p w:rsidRPr="008D6D2B" w:rsidR="008D6D2B" w:rsidP="008D6D2B" w:rsidRDefault="008D6D2B" w14:paraId="63CEBF31" w14:textId="77777777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</w:p>
    <w:p w:rsidRPr="008D6D2B" w:rsidR="008D6D2B" w:rsidP="008D6D2B" w:rsidRDefault="008D6D2B" w14:paraId="21106D16" w14:textId="4360686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32B74FF5" w:rsidR="008D6D2B">
        <w:rPr>
          <w:rFonts w:ascii="Calibri Light" w:hAnsi="Calibri Light" w:cs="Calibri Light" w:asciiTheme="majorAscii" w:hAnsiTheme="majorAscii" w:cstheme="majorAscii"/>
          <w:sz w:val="32"/>
          <w:szCs w:val="32"/>
          <w:lang w:val="en-US"/>
        </w:rPr>
        <w:t xml:space="preserve">When dogsled races became popular, dogs were bred more for ___________ than for ________________. </w:t>
      </w:r>
    </w:p>
    <w:p w:rsidRPr="008D6D2B" w:rsidR="008D6D2B" w:rsidP="008D6D2B" w:rsidRDefault="008D6D2B" w14:paraId="010659A7" w14:textId="77777777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</w:p>
    <w:p w:rsidR="008D6D2B" w:rsidP="008D6D2B" w:rsidRDefault="008D6D2B" w14:paraId="079F3023" w14:textId="5C940CE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32B74FF5" w:rsidR="008D6D2B">
        <w:rPr>
          <w:rFonts w:ascii="Calibri Light" w:hAnsi="Calibri Light" w:cs="Calibri Light" w:asciiTheme="majorAscii" w:hAnsiTheme="majorAscii" w:cstheme="majorAscii"/>
          <w:sz w:val="32"/>
          <w:szCs w:val="32"/>
          <w:lang w:val="en-US"/>
        </w:rPr>
        <w:t>What has replaced the traditional use of dog teams? (3)</w:t>
      </w:r>
    </w:p>
    <w:p w:rsidRPr="008D6D2B" w:rsidR="008D6D2B" w:rsidP="008D6D2B" w:rsidRDefault="008D6D2B" w14:paraId="11AB8574" w14:textId="77777777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</w:p>
    <w:p w:rsidRPr="008D6D2B" w:rsidR="008D6D2B" w:rsidP="008D6D2B" w:rsidRDefault="008D6D2B" w14:paraId="36C07DEC" w14:textId="77777777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</w:p>
    <w:p w:rsidRPr="008D6D2B" w:rsidR="008D6D2B" w:rsidP="008D6D2B" w:rsidRDefault="008D6D2B" w14:paraId="2A1F5624" w14:textId="77777777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</w:p>
    <w:p w:rsidRPr="008D6D2B" w:rsidR="008D6D2B" w:rsidP="008D6D2B" w:rsidRDefault="008D6D2B" w14:paraId="0947CC90" w14:textId="2001D6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32B74FF5" w:rsidR="008D6D2B">
        <w:rPr>
          <w:rFonts w:ascii="Calibri Light" w:hAnsi="Calibri Light" w:cs="Calibri Light" w:asciiTheme="majorAscii" w:hAnsiTheme="majorAscii" w:cstheme="majorAscii"/>
          <w:sz w:val="32"/>
          <w:szCs w:val="32"/>
          <w:lang w:val="en-US"/>
        </w:rPr>
        <w:t xml:space="preserve">Tell me 3 other things you learned from reading this online article: </w:t>
      </w:r>
    </w:p>
    <w:sectPr w:rsidRPr="008D6D2B" w:rsidR="008D6D2B" w:rsidSect="008D6D2B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93E55"/>
    <w:multiLevelType w:val="hybridMultilevel"/>
    <w:tmpl w:val="15BAE5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45B5C"/>
    <w:multiLevelType w:val="hybridMultilevel"/>
    <w:tmpl w:val="492C73A0"/>
    <w:lvl w:ilvl="0" w:tplc="99F86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1402435">
    <w:abstractNumId w:val="0"/>
  </w:num>
  <w:num w:numId="2" w16cid:durableId="171095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2B"/>
    <w:rsid w:val="00177652"/>
    <w:rsid w:val="008D6D2B"/>
    <w:rsid w:val="00D93BDA"/>
    <w:rsid w:val="048C63B9"/>
    <w:rsid w:val="2F0F1E71"/>
    <w:rsid w:val="32B7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D0D3"/>
  <w15:chartTrackingRefBased/>
  <w15:docId w15:val="{CE195B8F-4635-4B43-BA10-82626B4D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6D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6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thecanadianencyclopedia.ca/en/article/dog-sledding" TargetMode="External" Id="Rf88c49acb6be43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1EC338-9A01-4D64-9A6C-E5092B4B2CF1}"/>
</file>

<file path=customXml/itemProps2.xml><?xml version="1.0" encoding="utf-8"?>
<ds:datastoreItem xmlns:ds="http://schemas.openxmlformats.org/officeDocument/2006/customXml" ds:itemID="{E8939966-D296-4542-8CE4-E1140BFD239A}"/>
</file>

<file path=customXml/itemProps3.xml><?xml version="1.0" encoding="utf-8"?>
<ds:datastoreItem xmlns:ds="http://schemas.openxmlformats.org/officeDocument/2006/customXml" ds:itemID="{63E8F1D9-096F-4464-9E1F-A81587E97E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Gladue</dc:creator>
  <cp:keywords/>
  <dc:description/>
  <cp:lastModifiedBy>Nicki Bannerman</cp:lastModifiedBy>
  <cp:revision>4</cp:revision>
  <dcterms:created xsi:type="dcterms:W3CDTF">2023-03-13T19:27:00Z</dcterms:created>
  <dcterms:modified xsi:type="dcterms:W3CDTF">2024-02-29T14:47:13Z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